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A988" w14:textId="77777777" w:rsidR="00FA6CF8" w:rsidRDefault="00FA6CF8" w:rsidP="00FA6CF8"/>
    <w:p w14:paraId="53976F2B" w14:textId="77777777" w:rsidR="00FA6CF8" w:rsidRDefault="00FA6CF8" w:rsidP="00FA6CF8"/>
    <w:p w14:paraId="7390A2C3" w14:textId="77777777" w:rsidR="00FA6CF8" w:rsidRDefault="00FA6CF8" w:rsidP="00FA6CF8"/>
    <w:p w14:paraId="0EC10123" w14:textId="77777777" w:rsidR="00FA6CF8" w:rsidRDefault="00FA6CF8" w:rsidP="00FA6CF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ACTIVIDAD DE TRABAJO MES ABRIL</w:t>
      </w:r>
    </w:p>
    <w:p w14:paraId="1D555D94" w14:textId="77777777" w:rsidR="00FA6CF8" w:rsidRDefault="00FA6CF8" w:rsidP="00FA6CF8">
      <w:pPr>
        <w:rPr>
          <w:sz w:val="28"/>
          <w:szCs w:val="28"/>
        </w:rPr>
      </w:pPr>
    </w:p>
    <w:p w14:paraId="6EF3C3A4" w14:textId="77777777" w:rsidR="00FA6CF8" w:rsidRDefault="00FA6CF8" w:rsidP="00FA6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siguiente actividad tiene nota, corresponde a la tarea del mes de abril de carácter obligatorio</w:t>
      </w:r>
    </w:p>
    <w:p w14:paraId="18A5525B" w14:textId="77777777" w:rsidR="00FA6CF8" w:rsidRDefault="00FA6CF8" w:rsidP="00FA6C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Tarea consiste en:</w:t>
      </w:r>
    </w:p>
    <w:p w14:paraId="2B62B188" w14:textId="4F3A00F5" w:rsidR="00FB4907" w:rsidRPr="00FB4907" w:rsidRDefault="00FB4907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B4907">
        <w:rPr>
          <w:sz w:val="28"/>
          <w:szCs w:val="28"/>
        </w:rPr>
        <w:t>Buscar música para crear un anuncio publicitario, la música tiene que estar destinada a un público en especial</w:t>
      </w:r>
      <w:r w:rsidR="00A5739C">
        <w:rPr>
          <w:sz w:val="28"/>
          <w:szCs w:val="28"/>
        </w:rPr>
        <w:t xml:space="preserve"> (Niños/as, adolescentes, adulto joven, 3° edad, mujeres, hombres)</w:t>
      </w:r>
    </w:p>
    <w:p w14:paraId="04418819" w14:textId="77777777" w:rsidR="00FB4907" w:rsidRPr="00FB4907" w:rsidRDefault="00FB4907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B4907">
        <w:rPr>
          <w:sz w:val="28"/>
          <w:szCs w:val="28"/>
        </w:rPr>
        <w:t xml:space="preserve">Se puede trabajar con un Jingle (canción corta y rápida), banda sonora (anuncio largo con música prestada) o </w:t>
      </w:r>
      <w:proofErr w:type="spellStart"/>
      <w:r w:rsidRPr="00FB4907">
        <w:rPr>
          <w:sz w:val="28"/>
          <w:szCs w:val="28"/>
        </w:rPr>
        <w:t>Cover</w:t>
      </w:r>
      <w:proofErr w:type="spellEnd"/>
    </w:p>
    <w:p w14:paraId="610EEAD1" w14:textId="3D6EFE28" w:rsidR="00FB4907" w:rsidRPr="00FB4907" w:rsidRDefault="00FB4907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B4907">
        <w:rPr>
          <w:sz w:val="28"/>
          <w:szCs w:val="28"/>
        </w:rPr>
        <w:t>Una vez que se selecciona la música crear un “Slogan” de frases cortas que represente al producto</w:t>
      </w:r>
      <w:r w:rsidR="003C1C18">
        <w:rPr>
          <w:sz w:val="28"/>
          <w:szCs w:val="28"/>
        </w:rPr>
        <w:t xml:space="preserve"> (Revisar Yogur “Copito”)</w:t>
      </w:r>
    </w:p>
    <w:p w14:paraId="1453358F" w14:textId="77777777" w:rsidR="00FB4907" w:rsidRPr="00FB4907" w:rsidRDefault="00FB4907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B4907">
        <w:rPr>
          <w:sz w:val="28"/>
          <w:szCs w:val="28"/>
        </w:rPr>
        <w:t>Grabar el anuncio con el “Slogan” (No es necesario que se vean lo participantes)</w:t>
      </w:r>
    </w:p>
    <w:p w14:paraId="594533E6" w14:textId="1E0A15CC" w:rsidR="00FA6CF8" w:rsidRDefault="00FA6CF8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Se puede trabajar en Word,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Point, </w:t>
      </w:r>
      <w:proofErr w:type="spellStart"/>
      <w:r>
        <w:rPr>
          <w:sz w:val="28"/>
          <w:szCs w:val="28"/>
        </w:rPr>
        <w:t>Canvas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Genially</w:t>
      </w:r>
      <w:proofErr w:type="spellEnd"/>
      <w:r>
        <w:rPr>
          <w:sz w:val="28"/>
          <w:szCs w:val="28"/>
        </w:rPr>
        <w:t xml:space="preserve"> u otro</w:t>
      </w:r>
    </w:p>
    <w:p w14:paraId="4D734CA6" w14:textId="77777777" w:rsidR="002952AB" w:rsidRPr="002952AB" w:rsidRDefault="002952AB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952AB">
        <w:rPr>
          <w:sz w:val="28"/>
          <w:szCs w:val="28"/>
        </w:rPr>
        <w:t>Se puede trabajar en grupos de 3 estudiantes como máximo</w:t>
      </w:r>
    </w:p>
    <w:p w14:paraId="5B50679A" w14:textId="6AFCD99B" w:rsidR="002952AB" w:rsidRPr="002952AB" w:rsidRDefault="002952AB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952AB">
        <w:rPr>
          <w:sz w:val="28"/>
          <w:szCs w:val="28"/>
        </w:rPr>
        <w:t xml:space="preserve">Colocar nombre del o los integrantes </w:t>
      </w:r>
    </w:p>
    <w:p w14:paraId="36A35CFB" w14:textId="77777777" w:rsidR="002952AB" w:rsidRPr="002952AB" w:rsidRDefault="002952AB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952AB">
        <w:rPr>
          <w:sz w:val="28"/>
          <w:szCs w:val="28"/>
        </w:rPr>
        <w:t xml:space="preserve">Plazo de entrega: </w:t>
      </w:r>
      <w:r w:rsidRPr="002952AB">
        <w:rPr>
          <w:b/>
          <w:bCs/>
          <w:sz w:val="28"/>
          <w:szCs w:val="28"/>
        </w:rPr>
        <w:t>Martes 04 de Mayo</w:t>
      </w:r>
    </w:p>
    <w:p w14:paraId="3432E173" w14:textId="66B3ACE2" w:rsidR="002952AB" w:rsidRPr="002952AB" w:rsidRDefault="002952AB" w:rsidP="002038A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952AB">
        <w:rPr>
          <w:b/>
          <w:bCs/>
          <w:sz w:val="28"/>
          <w:szCs w:val="28"/>
        </w:rPr>
        <w:t>Entrega por</w:t>
      </w:r>
      <w:r w:rsidRPr="002952AB">
        <w:rPr>
          <w:sz w:val="28"/>
          <w:szCs w:val="28"/>
        </w:rPr>
        <w:t xml:space="preserve"> </w:t>
      </w:r>
      <w:r w:rsidRPr="002952AB">
        <w:rPr>
          <w:b/>
          <w:bCs/>
          <w:sz w:val="28"/>
          <w:szCs w:val="28"/>
        </w:rPr>
        <w:t xml:space="preserve">Buzón de tareas </w:t>
      </w:r>
      <w:r w:rsidR="00DB5ED1">
        <w:rPr>
          <w:noProof/>
        </w:rPr>
        <w:drawing>
          <wp:inline distT="0" distB="0" distL="0" distR="0" wp14:anchorId="15FC4DB8" wp14:editId="0B3E49BD">
            <wp:extent cx="177800" cy="177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2AB" w:rsidRPr="002952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F3CA" w14:textId="77777777" w:rsidR="00FA6CF8" w:rsidRDefault="00FA6CF8" w:rsidP="00FA6CF8">
      <w:pPr>
        <w:spacing w:after="0" w:line="240" w:lineRule="auto"/>
      </w:pPr>
      <w:r>
        <w:separator/>
      </w:r>
    </w:p>
  </w:endnote>
  <w:endnote w:type="continuationSeparator" w:id="0">
    <w:p w14:paraId="48861BE5" w14:textId="77777777" w:rsidR="00FA6CF8" w:rsidRDefault="00FA6CF8" w:rsidP="00F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0DF6" w14:textId="77777777" w:rsidR="00FA6CF8" w:rsidRDefault="00FA6CF8" w:rsidP="00FA6CF8">
      <w:pPr>
        <w:spacing w:after="0" w:line="240" w:lineRule="auto"/>
      </w:pPr>
      <w:r>
        <w:separator/>
      </w:r>
    </w:p>
  </w:footnote>
  <w:footnote w:type="continuationSeparator" w:id="0">
    <w:p w14:paraId="26BF66F5" w14:textId="77777777" w:rsidR="00FA6CF8" w:rsidRDefault="00FA6CF8" w:rsidP="00F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A365" w14:textId="3DA7BD31" w:rsidR="00FA6CF8" w:rsidRDefault="00FA6CF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77F50" wp14:editId="23552BA5">
          <wp:simplePos x="0" y="0"/>
          <wp:positionH relativeFrom="column">
            <wp:posOffset>-749935</wp:posOffset>
          </wp:positionH>
          <wp:positionV relativeFrom="paragraph">
            <wp:posOffset>-151130</wp:posOffset>
          </wp:positionV>
          <wp:extent cx="412750" cy="440604"/>
          <wp:effectExtent l="0" t="0" r="6350" b="0"/>
          <wp:wrapTight wrapText="bothSides">
            <wp:wrapPolygon edited="0">
              <wp:start x="0" y="0"/>
              <wp:lineTo x="0" y="20571"/>
              <wp:lineTo x="20935" y="20571"/>
              <wp:lineTo x="2093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40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Colegio Cristiano Emmanuel</w:t>
    </w:r>
  </w:p>
  <w:p w14:paraId="3DDEBD4C" w14:textId="28DD0B65" w:rsidR="00FA6CF8" w:rsidRDefault="00FA6CF8">
    <w:pPr>
      <w:pStyle w:val="Encabezado"/>
    </w:pPr>
    <w:r>
      <w:t>Música</w:t>
    </w:r>
  </w:p>
  <w:p w14:paraId="430AF862" w14:textId="60793CBD" w:rsidR="00FA6CF8" w:rsidRDefault="00FA6CF8">
    <w:pPr>
      <w:pStyle w:val="Encabezado"/>
    </w:pPr>
    <w:r>
      <w:t>NM2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73A"/>
    <w:multiLevelType w:val="hybridMultilevel"/>
    <w:tmpl w:val="CD0CC1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2D3B"/>
    <w:multiLevelType w:val="hybridMultilevel"/>
    <w:tmpl w:val="DD5A8922"/>
    <w:lvl w:ilvl="0" w:tplc="820A5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6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C3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C4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89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2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EC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47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A569EA"/>
    <w:multiLevelType w:val="hybridMultilevel"/>
    <w:tmpl w:val="E8662A8C"/>
    <w:lvl w:ilvl="0" w:tplc="8BC0A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8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82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9C0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0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064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6B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F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AD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F8"/>
    <w:rsid w:val="002038A0"/>
    <w:rsid w:val="002952AB"/>
    <w:rsid w:val="003C1C18"/>
    <w:rsid w:val="00A5739C"/>
    <w:rsid w:val="00BA2B84"/>
    <w:rsid w:val="00DB5ED1"/>
    <w:rsid w:val="00FA6CF8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E44A"/>
  <w15:chartTrackingRefBased/>
  <w15:docId w15:val="{D0778D4C-62E3-481A-8806-01C99A0A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F8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6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CF8"/>
  </w:style>
  <w:style w:type="paragraph" w:styleId="Piedepgina">
    <w:name w:val="footer"/>
    <w:basedOn w:val="Normal"/>
    <w:link w:val="PiedepginaCar"/>
    <w:uiPriority w:val="99"/>
    <w:unhideWhenUsed/>
    <w:rsid w:val="00FA6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22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85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63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17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75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34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89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2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7</cp:revision>
  <dcterms:created xsi:type="dcterms:W3CDTF">2021-04-26T12:34:00Z</dcterms:created>
  <dcterms:modified xsi:type="dcterms:W3CDTF">2021-04-26T12:40:00Z</dcterms:modified>
</cp:coreProperties>
</file>