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F9" w:rsidRDefault="006A18A0" w:rsidP="00DB7CF9">
      <w:pPr>
        <w:jc w:val="center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Actividad de clase.</w:t>
      </w:r>
    </w:p>
    <w:p w:rsidR="001D29A0" w:rsidRPr="00DB7CF9" w:rsidRDefault="00F35950" w:rsidP="00DB7CF9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Cs w:val="28"/>
          <w:u w:val="single"/>
        </w:rPr>
        <w:t>NM3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Nombre del estudiante: 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Fecha: </w:t>
      </w:r>
      <w:r w:rsidR="00F35950">
        <w:rPr>
          <w:rFonts w:ascii="Arial" w:hAnsi="Arial" w:cs="Arial"/>
          <w:b/>
          <w:sz w:val="22"/>
          <w:szCs w:val="22"/>
        </w:rPr>
        <w:t>Semana 10-1</w:t>
      </w:r>
      <w:r w:rsidR="003224A6">
        <w:rPr>
          <w:rFonts w:ascii="Arial" w:hAnsi="Arial" w:cs="Arial"/>
          <w:b/>
          <w:sz w:val="22"/>
          <w:szCs w:val="22"/>
        </w:rPr>
        <w:t>4</w:t>
      </w:r>
      <w:r w:rsidR="00F35950">
        <w:rPr>
          <w:rFonts w:ascii="Arial" w:hAnsi="Arial" w:cs="Arial"/>
          <w:b/>
          <w:sz w:val="22"/>
          <w:szCs w:val="22"/>
        </w:rPr>
        <w:t xml:space="preserve"> de agost</w:t>
      </w:r>
      <w:r w:rsidR="001D29A0">
        <w:rPr>
          <w:rFonts w:ascii="Arial" w:hAnsi="Arial" w:cs="Arial"/>
          <w:b/>
          <w:sz w:val="22"/>
          <w:szCs w:val="22"/>
        </w:rPr>
        <w:t>o.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</w:p>
    <w:p w:rsidR="00DB7CF9" w:rsidRDefault="00DB7CF9" w:rsidP="00DB7CF9">
      <w:pPr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Instrucciones: </w:t>
      </w:r>
    </w:p>
    <w:p w:rsidR="00F35950" w:rsidRDefault="00F35950" w:rsidP="00DB7CF9">
      <w:pPr>
        <w:jc w:val="both"/>
        <w:rPr>
          <w:rFonts w:ascii="Arial" w:hAnsi="Arial" w:cs="Arial"/>
          <w:b/>
          <w:sz w:val="22"/>
          <w:szCs w:val="22"/>
        </w:rPr>
      </w:pPr>
    </w:p>
    <w:p w:rsidR="00DB7CF9" w:rsidRPr="00F35950" w:rsidRDefault="00F35950" w:rsidP="00F35950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Los estudiantes deben responder con claridad las preguntas que se proponen</w:t>
      </w:r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F35950" w:rsidRDefault="00F35950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F35950" w:rsidRPr="00DB7CF9" w:rsidRDefault="00F35950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6F2865" w:rsidRDefault="00DB7CF9" w:rsidP="006F2865">
      <w:pPr>
        <w:jc w:val="both"/>
        <w:rPr>
          <w:rFonts w:ascii="Arial" w:hAnsi="Arial" w:cs="Arial"/>
          <w:b/>
          <w:sz w:val="20"/>
          <w:szCs w:val="20"/>
        </w:rPr>
      </w:pPr>
      <w:r w:rsidRPr="00DB7CF9">
        <w:rPr>
          <w:rFonts w:ascii="Arial" w:hAnsi="Arial" w:cs="Arial"/>
          <w:b/>
          <w:sz w:val="20"/>
          <w:szCs w:val="20"/>
        </w:rPr>
        <w:t>Objetivos de aprendizaje:</w:t>
      </w:r>
      <w:r w:rsidR="006F2865">
        <w:rPr>
          <w:rFonts w:ascii="Arial" w:hAnsi="Arial" w:cs="Arial"/>
          <w:b/>
          <w:sz w:val="20"/>
          <w:szCs w:val="20"/>
        </w:rPr>
        <w:t xml:space="preserve"> </w:t>
      </w:r>
    </w:p>
    <w:p w:rsidR="00F35950" w:rsidRDefault="00F35950" w:rsidP="006F2865">
      <w:pPr>
        <w:jc w:val="both"/>
        <w:rPr>
          <w:rFonts w:ascii="Arial" w:hAnsi="Arial" w:cs="Arial"/>
          <w:b/>
          <w:sz w:val="20"/>
          <w:szCs w:val="20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0"/>
          <w:szCs w:val="20"/>
        </w:rPr>
        <w:t>OA: Evaluar las relaciones entre el Estado y el mercado, considerando temas como sueldos justos, productividad, carga tributara, comercio justo, probidad, desarrollo sustentable, riqueza y pobreza.</w:t>
      </w: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Pr="00F35950" w:rsidRDefault="00F35950" w:rsidP="006F2865">
      <w:pPr>
        <w:jc w:val="both"/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es-ES_tradnl"/>
        </w:rPr>
      </w:pPr>
      <w:r w:rsidRPr="00F35950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es-ES_tradnl"/>
        </w:rPr>
        <w:t xml:space="preserve">Considerando la clase ya vista, responde las siguientes preguntas: </w:t>
      </w:r>
    </w:p>
    <w:p w:rsidR="00F35950" w:rsidRDefault="00F35950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pStyle w:val="Prrafodelista"/>
        <w:numPr>
          <w:ilvl w:val="0"/>
          <w:numId w:val="12"/>
        </w:num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  <w:t>¿Qué continuidades y cambios tienen los modelos económicos en Chile?</w:t>
      </w: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  <w:r>
        <w:rPr>
          <w:rFonts w:eastAsia="Times New Roman" w:cstheme="minorHAnsi"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5610225" cy="15525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5950" w:rsidRDefault="00F35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9.7pt;width:441.75pt;height:12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" fillcolor="white [3201]" strokeweight=".5pt">
                <v:textbox>
                  <w:txbxContent>
                    <w:p w:rsidR="00F35950" w:rsidRDefault="00F35950"/>
                  </w:txbxContent>
                </v:textbox>
                <w10:wrap anchorx="margin"/>
              </v:shape>
            </w:pict>
          </mc:Fallback>
        </mc:AlternateContent>
      </w: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pStyle w:val="Prrafodelista"/>
        <w:numPr>
          <w:ilvl w:val="0"/>
          <w:numId w:val="12"/>
        </w:num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  <w:t>Elige un sistema económico de los vistos anteriormente, y analiza cómo se relacionan el Estado y el mercado en él.</w:t>
      </w: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  <w:r>
        <w:rPr>
          <w:rFonts w:eastAsia="Times New Roman" w:cstheme="minorHAnsi"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A3E87" wp14:editId="65DD7D6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610225" cy="15525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5950" w:rsidRDefault="00F35950" w:rsidP="00F35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A3E87" id="Cuadro de texto 2" o:spid="_x0000_s1027" type="#_x0000_t202" style="position:absolute;left:0;text-align:left;margin-left:0;margin-top:.7pt;width:441.75pt;height:122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" fillcolor="white [3201]" strokeweight=".5pt">
                <v:textbox>
                  <w:txbxContent>
                    <w:p w:rsidR="00F35950" w:rsidRDefault="00F35950" w:rsidP="00F35950"/>
                  </w:txbxContent>
                </v:textbox>
                <w10:wrap anchorx="margin"/>
              </v:shape>
            </w:pict>
          </mc:Fallback>
        </mc:AlternateContent>
      </w: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F35950" w:rsidRDefault="00F35950" w:rsidP="00F35950">
      <w:pPr>
        <w:pStyle w:val="Prrafodelista"/>
        <w:numPr>
          <w:ilvl w:val="0"/>
          <w:numId w:val="12"/>
        </w:num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  <w:t>Considerando el contexto de Covid-19 en Chile, ¿Qué escuela te parece más apropiada aplicar en Chile a la economía?</w:t>
      </w:r>
      <w:r w:rsidR="00274C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  <w:t xml:space="preserve"> ¿Por qué?</w:t>
      </w:r>
      <w:bookmarkStart w:id="0" w:name="_GoBack"/>
      <w:bookmarkEnd w:id="0"/>
    </w:p>
    <w:p w:rsidR="00F35950" w:rsidRPr="00F35950" w:rsidRDefault="00F35950" w:rsidP="00F35950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  <w:r>
        <w:rPr>
          <w:rFonts w:eastAsia="Times New Roman" w:cstheme="minorHAnsi"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199FF" wp14:editId="48DDCB9D">
                <wp:simplePos x="0" y="0"/>
                <wp:positionH relativeFrom="margin">
                  <wp:posOffset>-51435</wp:posOffset>
                </wp:positionH>
                <wp:positionV relativeFrom="paragraph">
                  <wp:posOffset>137160</wp:posOffset>
                </wp:positionV>
                <wp:extent cx="5610225" cy="15525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5950" w:rsidRDefault="00F35950" w:rsidP="00F35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99FF" id="Cuadro de texto 3" o:spid="_x0000_s1028" type="#_x0000_t202" style="position:absolute;left:0;text-align:left;margin-left:-4.05pt;margin-top:10.8pt;width:441.75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" fillcolor="white [3201]" strokeweight=".5pt">
                <v:textbox>
                  <w:txbxContent>
                    <w:p w:rsidR="00F35950" w:rsidRDefault="00F35950" w:rsidP="00F35950"/>
                  </w:txbxContent>
                </v:textbox>
                <w10:wrap anchorx="margin"/>
              </v:shape>
            </w:pict>
          </mc:Fallback>
        </mc:AlternateContent>
      </w: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1D29A0" w:rsidRPr="006F2865" w:rsidRDefault="001D29A0" w:rsidP="003224A6"/>
    <w:sectPr w:rsidR="001D29A0" w:rsidRPr="006F2865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085" w:rsidRDefault="00FA0085" w:rsidP="00DB7CF9">
      <w:r>
        <w:separator/>
      </w:r>
    </w:p>
  </w:endnote>
  <w:endnote w:type="continuationSeparator" w:id="0">
    <w:p w:rsidR="00FA0085" w:rsidRDefault="00FA0085" w:rsidP="00D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085" w:rsidRDefault="00FA0085" w:rsidP="00DB7CF9">
      <w:r>
        <w:separator/>
      </w:r>
    </w:p>
  </w:footnote>
  <w:footnote w:type="continuationSeparator" w:id="0">
    <w:p w:rsidR="00FA0085" w:rsidRDefault="00FA0085" w:rsidP="00DB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CF9" w:rsidRDefault="00DB7CF9">
    <w:pPr>
      <w:pStyle w:val="Encabezado"/>
    </w:pPr>
    <w:r w:rsidRPr="00DB7CF9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9069547" wp14:editId="4C999B1C">
          <wp:simplePos x="0" y="0"/>
          <wp:positionH relativeFrom="margin">
            <wp:posOffset>-188595</wp:posOffset>
          </wp:positionH>
          <wp:positionV relativeFrom="paragraph">
            <wp:posOffset>-307912</wp:posOffset>
          </wp:positionV>
          <wp:extent cx="1543050" cy="590550"/>
          <wp:effectExtent l="0" t="0" r="6350" b="6350"/>
          <wp:wrapSquare wrapText="bothSides"/>
          <wp:docPr id="15" name="Imagen 15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B7CF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C5F5DF" wp14:editId="07763B37">
          <wp:simplePos x="0" y="0"/>
          <wp:positionH relativeFrom="leftMargin">
            <wp:posOffset>188275</wp:posOffset>
          </wp:positionH>
          <wp:positionV relativeFrom="paragraph">
            <wp:posOffset>-363220</wp:posOffset>
          </wp:positionV>
          <wp:extent cx="657225" cy="676910"/>
          <wp:effectExtent l="0" t="0" r="0" b="8890"/>
          <wp:wrapNone/>
          <wp:docPr id="14" name="Imagen 14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9F"/>
    <w:multiLevelType w:val="hybridMultilevel"/>
    <w:tmpl w:val="3580C7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7A0"/>
    <w:multiLevelType w:val="hybridMultilevel"/>
    <w:tmpl w:val="16064CA8"/>
    <w:lvl w:ilvl="0" w:tplc="5A444C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74542"/>
    <w:multiLevelType w:val="hybridMultilevel"/>
    <w:tmpl w:val="7C6EEA74"/>
    <w:lvl w:ilvl="0" w:tplc="FF8C323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238452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91C3E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8652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9C4BB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41206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74E64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703E5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FCB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20781"/>
    <w:multiLevelType w:val="hybridMultilevel"/>
    <w:tmpl w:val="CD2CB9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3395"/>
    <w:multiLevelType w:val="hybridMultilevel"/>
    <w:tmpl w:val="3B00FAD8"/>
    <w:lvl w:ilvl="0" w:tplc="D50CB63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1444E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222D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91222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0CCAF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BACE49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BC8BC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C0F73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640A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9515B"/>
    <w:multiLevelType w:val="hybridMultilevel"/>
    <w:tmpl w:val="33F462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8528D"/>
    <w:multiLevelType w:val="hybridMultilevel"/>
    <w:tmpl w:val="596E6E48"/>
    <w:lvl w:ilvl="0" w:tplc="44945B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C6ED4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2C73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C9CB9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040285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9018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71C000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4E886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C633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90636"/>
    <w:multiLevelType w:val="hybridMultilevel"/>
    <w:tmpl w:val="6208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43DD6"/>
    <w:multiLevelType w:val="hybridMultilevel"/>
    <w:tmpl w:val="F7C4A88C"/>
    <w:lvl w:ilvl="0" w:tplc="780E13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D6452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22AA5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43835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18A136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83C523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5DC73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BD28B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62149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F251E"/>
    <w:multiLevelType w:val="hybridMultilevel"/>
    <w:tmpl w:val="C25A7E7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56D28"/>
    <w:multiLevelType w:val="hybridMultilevel"/>
    <w:tmpl w:val="5980F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B3C0C"/>
    <w:multiLevelType w:val="hybridMultilevel"/>
    <w:tmpl w:val="8F948EA4"/>
    <w:lvl w:ilvl="0" w:tplc="2A66E25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53"/>
    <w:rsid w:val="00077814"/>
    <w:rsid w:val="001009FD"/>
    <w:rsid w:val="00114320"/>
    <w:rsid w:val="001D29A0"/>
    <w:rsid w:val="00274C9B"/>
    <w:rsid w:val="003224A6"/>
    <w:rsid w:val="00323602"/>
    <w:rsid w:val="00331C6E"/>
    <w:rsid w:val="00421FD1"/>
    <w:rsid w:val="004E546E"/>
    <w:rsid w:val="006A18A0"/>
    <w:rsid w:val="006F2865"/>
    <w:rsid w:val="008B5853"/>
    <w:rsid w:val="0093598A"/>
    <w:rsid w:val="00BB3EBA"/>
    <w:rsid w:val="00C97B7B"/>
    <w:rsid w:val="00DB7CF9"/>
    <w:rsid w:val="00E700C4"/>
    <w:rsid w:val="00F35084"/>
    <w:rsid w:val="00F35950"/>
    <w:rsid w:val="00FA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5083F"/>
  <w15:chartTrackingRefBased/>
  <w15:docId w15:val="{79114F76-BE1E-7542-8C12-7787552D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8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CF9"/>
  </w:style>
  <w:style w:type="paragraph" w:styleId="Piedepgina">
    <w:name w:val="footer"/>
    <w:basedOn w:val="Normal"/>
    <w:link w:val="Piedepgina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F9"/>
  </w:style>
  <w:style w:type="paragraph" w:customStyle="1" w:styleId="abstract">
    <w:name w:val="abstract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titulo">
    <w:name w:val="titulo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B7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08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177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3495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0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08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0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80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3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6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00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3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Usuario</cp:lastModifiedBy>
  <cp:revision>2</cp:revision>
  <dcterms:created xsi:type="dcterms:W3CDTF">2020-08-07T04:33:00Z</dcterms:created>
  <dcterms:modified xsi:type="dcterms:W3CDTF">2020-08-07T04:33:00Z</dcterms:modified>
</cp:coreProperties>
</file>