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1F" w:rsidRDefault="008471A2">
      <w:r w:rsidRPr="008471A2">
        <w:t>http://youtu.be/38dbIZODFA4?hd=1</w:t>
      </w:r>
      <w:bookmarkStart w:id="0" w:name="_GoBack"/>
      <w:bookmarkEnd w:id="0"/>
    </w:p>
    <w:sectPr w:rsidR="009D6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A2"/>
    <w:rsid w:val="008471A2"/>
    <w:rsid w:val="009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7951-B705-4425-916B-883F679B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1</cp:revision>
  <dcterms:created xsi:type="dcterms:W3CDTF">2020-05-15T03:14:00Z</dcterms:created>
  <dcterms:modified xsi:type="dcterms:W3CDTF">2020-05-15T03:15:00Z</dcterms:modified>
</cp:coreProperties>
</file>