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4F82F" w14:textId="77777777" w:rsidR="00310D81" w:rsidRDefault="00310D81" w:rsidP="00310D81">
      <w:pPr>
        <w:spacing w:after="0" w:line="240" w:lineRule="auto"/>
        <w:rPr>
          <w:rFonts w:ascii="Papyrus" w:hAnsi="Papyrus" w:cs="Arial"/>
          <w:b/>
          <w:noProof/>
          <w:sz w:val="32"/>
          <w:szCs w:val="32"/>
          <w:u w:val="single"/>
          <w:lang w:eastAsia="es-MX"/>
        </w:rPr>
      </w:pPr>
      <w:r w:rsidRPr="000C4C2A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182880" distB="182880" distL="182880" distR="182880" simplePos="0" relativeHeight="251667456" behindDoc="0" locked="0" layoutInCell="1" allowOverlap="1" wp14:anchorId="23796C64" wp14:editId="04400030">
                <wp:simplePos x="0" y="0"/>
                <wp:positionH relativeFrom="page">
                  <wp:posOffset>6474477</wp:posOffset>
                </wp:positionH>
                <wp:positionV relativeFrom="margin">
                  <wp:posOffset>-510677</wp:posOffset>
                </wp:positionV>
                <wp:extent cx="1275303" cy="4229100"/>
                <wp:effectExtent l="0" t="0" r="1270" b="0"/>
                <wp:wrapNone/>
                <wp:docPr id="4" name="Recortar rectángulo de esquina sencill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303" cy="4229100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alpha val="2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alpha val="2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F03A2" w14:textId="77777777" w:rsidR="0068242B" w:rsidRDefault="0068242B" w:rsidP="00310D81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C85439">
                              <w:rPr>
                                <w:rFonts w:ascii="Arial" w:hAnsi="Arial" w:cs="Arial"/>
                                <w:color w:val="44546A" w:themeColor="text2"/>
                                <w:sz w:val="24"/>
                                <w:szCs w:val="24"/>
                              </w:rPr>
                              <w:t>Texto:</w:t>
                            </w:r>
                          </w:p>
                          <w:p w14:paraId="6C3B4267" w14:textId="77777777" w:rsidR="0068242B" w:rsidRDefault="0068242B" w:rsidP="00310D81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546A" w:themeColor="text2"/>
                                <w:sz w:val="24"/>
                                <w:szCs w:val="24"/>
                              </w:rPr>
                              <w:t>“Con Dios está la sabiduría y el poder; Suyo es el consejo y la inteligencia.”</w:t>
                            </w:r>
                          </w:p>
                          <w:p w14:paraId="386F607B" w14:textId="77777777" w:rsidR="0068242B" w:rsidRDefault="0068242B" w:rsidP="00310D81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546A" w:themeColor="text2"/>
                                <w:sz w:val="24"/>
                                <w:szCs w:val="24"/>
                              </w:rPr>
                              <w:t>Job. 12:13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6C64" id="Recortar rectángulo de esquina sencilla 4" o:spid="_x0000_s1026" style="position:absolute;margin-left:509.8pt;margin-top:-40.2pt;width:100.4pt;height:333pt;z-index:251667456;visibility:visible;mso-wrap-style:square;mso-width-percent:0;mso-height-percent:0;mso-wrap-distance-left:14.4pt;mso-wrap-distance-top:14.4pt;mso-wrap-distance-right:14.4pt;mso-wrap-distance-bottom:14.4pt;mso-position-horizontal:absolute;mso-position-horizontal-relative:page;mso-position-vertical:absolute;mso-position-vertical-relative:margin;mso-width-percent:0;mso-height-percent:0;mso-width-relative:margin;mso-height-relative:margin;v-text-anchor:top" coordsize="1275303,422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CvKwMAAPMGAAAOAAAAZHJzL2Uyb0RvYy54bWysVd1O2zAUvp+0d7B8P9KGwqCiIARimsQA&#10;ARPXruM01hzb2C5t9zZ7lr3YPttJqFgnTdN64R4fn9/v/OTkbN0q8iKcl0bP6HhvRInQ3FRSL2b0&#10;6+PVhyNKfGC6YspoMaMb4enZ6ft3Jys7FaVpjKqEIzCi/XRlZ7QJwU6LwvNGtMzvGSs0HmvjWhZw&#10;dYuicmwF660qytHosFgZV1lnuPAe3Mv8SE+T/boWPNzWtReBqBlFbCGdLp3zeBanJ2y6cMw2kndh&#10;sH+IomVSw+lg6pIFRpZO/maqldwZb+qwx01bmLqWXKQckM149Cabh4ZZkXIBON4OMPn/Z5bfvNw5&#10;IqsZnVCiWYsS3QtuXGCOOKD384deLJUhlSDCPy+lZsSjwFIpRiYRvZX1Uxh5sHeuu3mQEYp17dr4&#10;jyTJOiG+GRAX60A4mOPy48H+aJ8SjrdJWR6PR6kmxau6dT58EqYlkZhRr6UdI8SQ4GYv1z7AL+R7&#10;ua4K1RViJLWSaCqN1qPEmfAkQ5NAhedcLg/9pOGJNcB1lNip/cSFcuSFoXHCukxstWy/mCrzDkf4&#10;5fYBG02W2ZNXNlO2YZmLTh3yGmynqBd+2zuyj4KRNYj9OYTBKptuh3CUbKTG/usQgN+ih0JJTVgc&#10;34OUDKbGc6YEWqTLN0glYgUy7hiehHUMWul4ahOxz6+RU8QeyV2RqLBRIkvfixq9hz7I+L7JmXEu&#10;dMiF8g1DC6ZqHPT5IehBI4GpNAxGyzX8D7YB6v4uSKtvZawfrHTiUVOknTHo7qxFH1dWHjSSY6PD&#10;oNxKbdwuzwpJdZ6zfI9RRiaCFNbzNUQiOTfVBjOK9o0VIN7yK4lRuGY+3DGHbQUmNnC4xVErs5pR&#10;01GUNMZ938WP8lgieKVkhe2HuXpeMocpUZ81xqAsj9Dg2JfpdjyeTHBx6QJivs3Vy/bCYEjGKbRE&#10;RtmgerJ2pn3Clj6PLvHENIdjTFVPXoS8kLHluTg/T0LYjpaFa/1geT+rccAf10/M2W4VBGyRG9Mv&#10;STZ9swyybKyKNufLYGqZOvYV0g51bNbUBd1XIK7u7XuSev1Wnf4CAAD//wMAUEsDBBQABgAIAAAA&#10;IQA3RETM3wAAAA0BAAAPAAAAZHJzL2Rvd25yZXYueG1sTI/BTsMwDIbvSLxDZCRuW7Jqq0rXdJpA&#10;nAcdElcv8dqKJumarCs8PekJbv7lT78/F7vJdGykwbfOSlgtBTCyyunW1hI+jq+LDJgPaDV2zpKE&#10;b/KwK+/vCsy1u9l3GqtQs1hifY4SmhD6nHOvGjLol64nG3dnNxgMMQ411wPeYrnpeCJEyg22Nl5o&#10;sKfnhtRXdTUSqFqr8PJ2GQmPWft5OewP6qeW8vFh2m+BBZrCHwyzflSHMjqd3NVqz7qYxeopjayE&#10;RSbWwGYkSebpJGGTbVLgZcH/f1H+AgAA//8DAFBLAQItABQABgAIAAAAIQC2gziS/gAAAOEBAAAT&#10;AAAAAAAAAAAAAAAAAAAAAABbQ29udGVudF9UeXBlc10ueG1sUEsBAi0AFAAGAAgAAAAhADj9If/W&#10;AAAAlAEAAAsAAAAAAAAAAAAAAAAALwEAAF9yZWxzLy5yZWxzUEsBAi0AFAAGAAgAAAAhAEoSIK8r&#10;AwAA8wYAAA4AAAAAAAAAAAAAAAAALgIAAGRycy9lMm9Eb2MueG1sUEsBAi0AFAAGAAgAAAAhADdE&#10;RMzfAAAADQEAAA8AAAAAAAAAAAAAAAAAhQUAAGRycy9kb3ducmV2LnhtbFBLBQYAAAAABAAEAPMA&#10;AACRBgAAAAA=&#10;" adj="-11796480,,5400" path="m,l1062748,r212555,212555l1275303,4229100,,4229100,,xe" fillcolor="#8496b0 [1951]" stroked="f" strokeweight="1pt">
                <v:fill opacity="13107f" color2="#d5dce4 [671]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1062748,0;1275303,212555;1275303,4229100;0,4229100;0,0" o:connectangles="0,0,0,0,0,0" textboxrect="0,0,1275303,4229100"/>
                <v:textbox inset="18pt,7.2pt,0,7.2pt">
                  <w:txbxContent>
                    <w:p w14:paraId="62FF03A2" w14:textId="77777777" w:rsidR="0068242B" w:rsidRDefault="0068242B" w:rsidP="00310D81">
                      <w:pPr>
                        <w:spacing w:line="480" w:lineRule="auto"/>
                        <w:rPr>
                          <w:rFonts w:ascii="Arial" w:hAnsi="Arial" w:cs="Arial"/>
                          <w:color w:val="44546A" w:themeColor="text2"/>
                          <w:sz w:val="24"/>
                          <w:szCs w:val="24"/>
                        </w:rPr>
                      </w:pPr>
                      <w:r w:rsidRPr="00C85439">
                        <w:rPr>
                          <w:rFonts w:ascii="Arial" w:hAnsi="Arial" w:cs="Arial"/>
                          <w:color w:val="44546A" w:themeColor="text2"/>
                          <w:sz w:val="24"/>
                          <w:szCs w:val="24"/>
                        </w:rPr>
                        <w:t>Texto:</w:t>
                      </w:r>
                    </w:p>
                    <w:p w14:paraId="6C3B4267" w14:textId="77777777" w:rsidR="0068242B" w:rsidRDefault="0068242B" w:rsidP="00310D81">
                      <w:pPr>
                        <w:spacing w:line="480" w:lineRule="auto"/>
                        <w:rPr>
                          <w:rFonts w:ascii="Arial" w:hAnsi="Arial" w:cs="Arial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44546A" w:themeColor="text2"/>
                          <w:sz w:val="24"/>
                          <w:szCs w:val="24"/>
                        </w:rPr>
                        <w:t>“Con Dios está la sabiduría y el poder; Suyo es el consejo y la inteligencia.”</w:t>
                      </w:r>
                    </w:p>
                    <w:p w14:paraId="386F607B" w14:textId="77777777" w:rsidR="0068242B" w:rsidRDefault="0068242B" w:rsidP="00310D81">
                      <w:pPr>
                        <w:spacing w:line="480" w:lineRule="auto"/>
                        <w:rPr>
                          <w:rFonts w:ascii="Arial" w:hAnsi="Arial" w:cs="Arial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44546A" w:themeColor="text2"/>
                          <w:sz w:val="24"/>
                          <w:szCs w:val="24"/>
                        </w:rPr>
                        <w:t>Job. 12:13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Papyrus" w:hAnsi="Papyrus" w:cs="Arial"/>
          <w:b/>
          <w:noProof/>
          <w:sz w:val="40"/>
          <w:szCs w:val="40"/>
          <w:u w:val="single"/>
          <w:lang w:eastAsia="es-MX"/>
        </w:rPr>
        <w:t>¿</w:t>
      </w:r>
      <w:r w:rsidRPr="006A3D5F">
        <w:rPr>
          <w:rFonts w:ascii="Papyrus" w:hAnsi="Papyrus" w:cs="Arial"/>
          <w:b/>
          <w:noProof/>
          <w:sz w:val="32"/>
          <w:szCs w:val="32"/>
          <w:u w:val="single"/>
          <w:lang w:eastAsia="es-MX"/>
        </w:rPr>
        <w:t>Cuánto sabemos</w:t>
      </w:r>
      <w:r>
        <w:rPr>
          <w:rFonts w:ascii="Papyrus" w:hAnsi="Papyrus" w:cs="Arial"/>
          <w:b/>
          <w:noProof/>
          <w:sz w:val="32"/>
          <w:szCs w:val="32"/>
          <w:u w:val="single"/>
          <w:lang w:eastAsia="es-MX"/>
        </w:rPr>
        <w:t xml:space="preserve"> y </w:t>
      </w:r>
      <w:r w:rsidRPr="006A3D5F">
        <w:rPr>
          <w:rFonts w:ascii="Papyrus" w:hAnsi="Papyrus" w:cs="Arial"/>
          <w:b/>
          <w:noProof/>
          <w:sz w:val="32"/>
          <w:szCs w:val="32"/>
          <w:u w:val="single"/>
          <w:lang w:eastAsia="es-MX"/>
        </w:rPr>
        <w:t>recordamos de lo aprendido el año pasado</w:t>
      </w:r>
    </w:p>
    <w:p w14:paraId="6DC1C8E9" w14:textId="77777777" w:rsidR="00310D81" w:rsidRDefault="00310D81" w:rsidP="00310D81">
      <w:pPr>
        <w:spacing w:after="0" w:line="240" w:lineRule="auto"/>
        <w:rPr>
          <w:rFonts w:cstheme="minorHAnsi"/>
          <w:noProof/>
          <w:sz w:val="32"/>
          <w:szCs w:val="32"/>
          <w:u w:val="single"/>
          <w:lang w:eastAsia="es-MX"/>
        </w:rPr>
      </w:pPr>
      <w:r w:rsidRPr="00A11DDF">
        <w:rPr>
          <w:rFonts w:cstheme="minorHAnsi"/>
          <w:noProof/>
          <w:sz w:val="32"/>
          <w:szCs w:val="32"/>
          <w:u w:val="single"/>
          <w:lang w:eastAsia="es-MX"/>
        </w:rPr>
        <w:t>Nombre:</w:t>
      </w:r>
      <w:r>
        <w:rPr>
          <w:rFonts w:cstheme="minorHAnsi"/>
          <w:noProof/>
          <w:sz w:val="32"/>
          <w:szCs w:val="32"/>
          <w:u w:val="single"/>
          <w:lang w:eastAsia="es-MX"/>
        </w:rPr>
        <w:t xml:space="preserve">_________________________________ </w:t>
      </w:r>
    </w:p>
    <w:tbl>
      <w:tblPr>
        <w:tblStyle w:val="Tablaconcuadrcula"/>
        <w:tblpPr w:leftFromText="141" w:rightFromText="141" w:vertAnchor="text" w:horzAnchor="margin" w:tblpY="267"/>
        <w:tblW w:w="0" w:type="auto"/>
        <w:tblLook w:val="04A0" w:firstRow="1" w:lastRow="0" w:firstColumn="1" w:lastColumn="0" w:noHBand="0" w:noVBand="1"/>
      </w:tblPr>
      <w:tblGrid>
        <w:gridCol w:w="8696"/>
      </w:tblGrid>
      <w:tr w:rsidR="009E109D" w14:paraId="0C8FE990" w14:textId="77777777" w:rsidTr="009E109D">
        <w:trPr>
          <w:trHeight w:val="841"/>
        </w:trPr>
        <w:tc>
          <w:tcPr>
            <w:tcW w:w="8696" w:type="dxa"/>
          </w:tcPr>
          <w:p w14:paraId="3E45886F" w14:textId="77777777" w:rsidR="009E109D" w:rsidRPr="00310D81" w:rsidRDefault="009E109D" w:rsidP="009E10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Objetivo:</w:t>
            </w:r>
            <w:r w:rsidRPr="002769AB">
              <w:rPr>
                <w:rFonts w:ascii="Arial" w:hAnsi="Arial" w:cs="Arial"/>
              </w:rPr>
              <w:t xml:space="preserve"> Conocer y comparar los conocimientos previos de cada estudiante respecto de lo que debieran saber, conocer y comprender relativo a las Escrituras, Jesús como hijo de Dios y mis actitudes frente a la sociedad como hijo de Dios.</w:t>
            </w:r>
          </w:p>
        </w:tc>
      </w:tr>
    </w:tbl>
    <w:p w14:paraId="07FFE79F" w14:textId="77777777" w:rsidR="0063482C" w:rsidRDefault="0063482C"/>
    <w:p w14:paraId="7F657BF9" w14:textId="77777777" w:rsidR="009E109D" w:rsidRDefault="009E109D"/>
    <w:p w14:paraId="73520F04" w14:textId="77777777" w:rsidR="009E109D" w:rsidRDefault="009E109D"/>
    <w:p w14:paraId="2E170D8E" w14:textId="77777777" w:rsidR="009E109D" w:rsidRDefault="009E109D"/>
    <w:p w14:paraId="456FD93A" w14:textId="77777777" w:rsidR="002A386C" w:rsidRDefault="0068242B"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2653EC55" wp14:editId="7C9E49DF">
            <wp:simplePos x="0" y="0"/>
            <wp:positionH relativeFrom="column">
              <wp:posOffset>-1005750</wp:posOffset>
            </wp:positionH>
            <wp:positionV relativeFrom="paragraph">
              <wp:posOffset>318045</wp:posOffset>
            </wp:positionV>
            <wp:extent cx="7579696" cy="5334000"/>
            <wp:effectExtent l="0" t="0" r="254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696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5B56" w14:textId="77777777" w:rsidR="002A386C" w:rsidRDefault="002A386C"/>
    <w:p w14:paraId="22D5E735" w14:textId="77777777" w:rsidR="002A386C" w:rsidRDefault="002A386C"/>
    <w:p w14:paraId="0313A490" w14:textId="77777777" w:rsidR="002A386C" w:rsidRDefault="002A386C"/>
    <w:p w14:paraId="239CE6A8" w14:textId="77777777" w:rsidR="002A386C" w:rsidRDefault="002A386C"/>
    <w:p w14:paraId="5549734E" w14:textId="77777777" w:rsidR="002A386C" w:rsidRDefault="002A386C"/>
    <w:p w14:paraId="7DD9519F" w14:textId="77777777" w:rsidR="002A386C" w:rsidRDefault="002A386C"/>
    <w:p w14:paraId="151D3C3F" w14:textId="77777777" w:rsidR="002A386C" w:rsidRDefault="002A386C"/>
    <w:p w14:paraId="1D9CFD8D" w14:textId="77777777" w:rsidR="002A386C" w:rsidRDefault="002A386C"/>
    <w:p w14:paraId="2AB7DAB3" w14:textId="77777777" w:rsidR="002A386C" w:rsidRDefault="002A386C"/>
    <w:p w14:paraId="6A4DBBA6" w14:textId="77777777" w:rsidR="002A386C" w:rsidRDefault="002A386C"/>
    <w:p w14:paraId="4324B91B" w14:textId="77777777" w:rsidR="002A386C" w:rsidRDefault="002A386C"/>
    <w:p w14:paraId="72DE0690" w14:textId="77777777" w:rsidR="002A386C" w:rsidRDefault="002A386C"/>
    <w:p w14:paraId="4AAEC6A3" w14:textId="77777777" w:rsidR="002A386C" w:rsidRDefault="002A386C"/>
    <w:p w14:paraId="2E072CAA" w14:textId="77777777" w:rsidR="002A386C" w:rsidRDefault="002A386C"/>
    <w:p w14:paraId="64493A3E" w14:textId="77777777" w:rsidR="002A386C" w:rsidRDefault="002A386C"/>
    <w:p w14:paraId="684C371C" w14:textId="77777777" w:rsidR="002A386C" w:rsidRDefault="002A386C"/>
    <w:p w14:paraId="4EEB1E2A" w14:textId="77777777" w:rsidR="002A386C" w:rsidRDefault="002A386C"/>
    <w:p w14:paraId="2CF107CD" w14:textId="77777777" w:rsidR="002A386C" w:rsidRDefault="002A386C"/>
    <w:p w14:paraId="35C51572" w14:textId="77777777" w:rsidR="002A386C" w:rsidRDefault="002A386C"/>
    <w:p w14:paraId="64D48550" w14:textId="77777777" w:rsidR="002A386C" w:rsidRDefault="002A386C"/>
    <w:p w14:paraId="480B322B" w14:textId="77777777" w:rsidR="002A386C" w:rsidRDefault="002A386C"/>
    <w:p w14:paraId="709068DF" w14:textId="77777777" w:rsidR="002A386C" w:rsidRDefault="002A386C"/>
    <w:p w14:paraId="6F141743" w14:textId="77777777" w:rsidR="002A386C" w:rsidRDefault="002A386C">
      <w:r>
        <w:t>COLOREA LA FAMILIA QUE MÁS TE GUSTA</w:t>
      </w:r>
    </w:p>
    <w:p w14:paraId="70CD670A" w14:textId="77777777" w:rsidR="002A386C" w:rsidRDefault="002A386C"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5F84FDC6" wp14:editId="0C08883F">
            <wp:simplePos x="0" y="0"/>
            <wp:positionH relativeFrom="column">
              <wp:posOffset>139130</wp:posOffset>
            </wp:positionH>
            <wp:positionV relativeFrom="paragraph">
              <wp:posOffset>101238</wp:posOffset>
            </wp:positionV>
            <wp:extent cx="5513283" cy="7206343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83" cy="720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F6D4A9" w14:textId="77777777" w:rsidR="002A386C" w:rsidRDefault="002A386C"/>
    <w:p w14:paraId="22490BC6" w14:textId="77777777" w:rsidR="002A386C" w:rsidRDefault="002A386C"/>
    <w:p w14:paraId="67555D21" w14:textId="77777777" w:rsidR="002A386C" w:rsidRDefault="002A386C"/>
    <w:p w14:paraId="50E2AFA7" w14:textId="58C83FFC" w:rsidR="002A386C" w:rsidRDefault="002A386C"/>
    <w:p w14:paraId="154B8303" w14:textId="0CEDC31D" w:rsidR="009A4C1E" w:rsidRDefault="009A4C1E"/>
    <w:p w14:paraId="1862EBC8" w14:textId="25FC0CA2" w:rsidR="009A4C1E" w:rsidRDefault="009A4C1E"/>
    <w:p w14:paraId="517D6670" w14:textId="52CFAA62" w:rsidR="009A4C1E" w:rsidRDefault="009A4C1E"/>
    <w:p w14:paraId="03C84753" w14:textId="3564E6D6" w:rsidR="009A4C1E" w:rsidRDefault="009A4C1E"/>
    <w:p w14:paraId="7AF8759B" w14:textId="28C4C1A8" w:rsidR="009A4C1E" w:rsidRDefault="009A4C1E"/>
    <w:p w14:paraId="1F4617BC" w14:textId="5F0948A2" w:rsidR="009A4C1E" w:rsidRDefault="009A4C1E"/>
    <w:p w14:paraId="023457AE" w14:textId="2D14661C" w:rsidR="009A4C1E" w:rsidRDefault="009A4C1E"/>
    <w:p w14:paraId="029E06FC" w14:textId="037EAE9E" w:rsidR="009A4C1E" w:rsidRDefault="009A4C1E"/>
    <w:p w14:paraId="2DFD984D" w14:textId="74C89595" w:rsidR="009A4C1E" w:rsidRDefault="009A4C1E"/>
    <w:p w14:paraId="4E1F5AFE" w14:textId="23F2AD0C" w:rsidR="009A4C1E" w:rsidRDefault="009A4C1E"/>
    <w:p w14:paraId="2FE578FB" w14:textId="115F03F0" w:rsidR="009A4C1E" w:rsidRDefault="009A4C1E"/>
    <w:p w14:paraId="0526BDFF" w14:textId="3A538EC4" w:rsidR="009A4C1E" w:rsidRDefault="009A4C1E"/>
    <w:p w14:paraId="3298D8B6" w14:textId="2CBE79FD" w:rsidR="009A4C1E" w:rsidRDefault="009A4C1E"/>
    <w:p w14:paraId="225A9769" w14:textId="086F48FA" w:rsidR="009A4C1E" w:rsidRDefault="009A4C1E"/>
    <w:p w14:paraId="304F4A48" w14:textId="6CE16D1E" w:rsidR="009A4C1E" w:rsidRDefault="009A4C1E"/>
    <w:p w14:paraId="1F24043F" w14:textId="43C3B18A" w:rsidR="009A4C1E" w:rsidRDefault="009A4C1E"/>
    <w:p w14:paraId="457ECE01" w14:textId="2CB1D228" w:rsidR="009A4C1E" w:rsidRDefault="009A4C1E"/>
    <w:p w14:paraId="3CD8218C" w14:textId="4A8BC99B" w:rsidR="009A4C1E" w:rsidRDefault="009A4C1E"/>
    <w:p w14:paraId="6FC21FAA" w14:textId="0545AD3B" w:rsidR="009A4C1E" w:rsidRDefault="009A4C1E"/>
    <w:p w14:paraId="5D135645" w14:textId="49E18ADA" w:rsidR="009A4C1E" w:rsidRDefault="009A4C1E"/>
    <w:p w14:paraId="6C98BBB6" w14:textId="3A663240" w:rsidR="009A4C1E" w:rsidRDefault="009A4C1E"/>
    <w:p w14:paraId="7DA281E9" w14:textId="5E5EBE7B" w:rsidR="009A4C1E" w:rsidRDefault="009A4C1E"/>
    <w:p w14:paraId="73BE51D1" w14:textId="77777777" w:rsidR="009A4C1E" w:rsidRDefault="009A4C1E"/>
    <w:sectPr w:rsidR="009A4C1E" w:rsidSect="0068242B">
      <w:headerReference w:type="default" r:id="rId8"/>
      <w:pgSz w:w="12240" w:h="15840" w:code="1"/>
      <w:pgMar w:top="1417" w:right="900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DCE27D" w14:textId="77777777" w:rsidR="000A6F7C" w:rsidRDefault="000A6F7C" w:rsidP="006E2A28">
      <w:pPr>
        <w:spacing w:after="0" w:line="240" w:lineRule="auto"/>
      </w:pPr>
      <w:r>
        <w:separator/>
      </w:r>
    </w:p>
  </w:endnote>
  <w:endnote w:type="continuationSeparator" w:id="0">
    <w:p w14:paraId="7E3A4FD6" w14:textId="77777777" w:rsidR="000A6F7C" w:rsidRDefault="000A6F7C" w:rsidP="006E2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4E714" w14:textId="77777777" w:rsidR="000A6F7C" w:rsidRDefault="000A6F7C" w:rsidP="006E2A28">
      <w:pPr>
        <w:spacing w:after="0" w:line="240" w:lineRule="auto"/>
      </w:pPr>
      <w:r>
        <w:separator/>
      </w:r>
    </w:p>
  </w:footnote>
  <w:footnote w:type="continuationSeparator" w:id="0">
    <w:p w14:paraId="1732C0AC" w14:textId="77777777" w:rsidR="000A6F7C" w:rsidRDefault="000A6F7C" w:rsidP="006E2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3F481" w14:textId="77777777" w:rsidR="0068242B" w:rsidRDefault="0068242B" w:rsidP="006E2A28">
    <w:pPr>
      <w:pStyle w:val="Encabezado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drawing>
        <wp:anchor distT="0" distB="0" distL="114300" distR="114300" simplePos="0" relativeHeight="251659264" behindDoc="0" locked="0" layoutInCell="1" allowOverlap="1" wp14:anchorId="7CF9B464" wp14:editId="128A6986">
          <wp:simplePos x="0" y="0"/>
          <wp:positionH relativeFrom="column">
            <wp:posOffset>-480695</wp:posOffset>
          </wp:positionH>
          <wp:positionV relativeFrom="paragraph">
            <wp:posOffset>-168402</wp:posOffset>
          </wp:positionV>
          <wp:extent cx="485775" cy="514350"/>
          <wp:effectExtent l="0" t="0" r="0" b="0"/>
          <wp:wrapSquare wrapText="bothSides"/>
          <wp:docPr id="18" name="Imagen 18" descr="Colegio emanue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emanue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Colegio Cristiano Emmanuel</w:t>
    </w:r>
  </w:p>
  <w:p w14:paraId="7567EEB9" w14:textId="77777777" w:rsidR="0068242B" w:rsidRPr="00646147" w:rsidRDefault="0068242B" w:rsidP="006E2A28">
    <w:pPr>
      <w:pStyle w:val="Encabezado"/>
      <w:rPr>
        <w:rFonts w:ascii="Arial" w:hAnsi="Arial" w:cs="Arial"/>
      </w:rPr>
    </w:pPr>
    <w:r>
      <w:rPr>
        <w:rFonts w:ascii="Arial" w:hAnsi="Arial" w:cs="Arial"/>
      </w:rPr>
      <w:t xml:space="preserve">Religión 1° Básico </w:t>
    </w:r>
  </w:p>
  <w:p w14:paraId="7E12934E" w14:textId="37F12836" w:rsidR="0068242B" w:rsidRPr="006E2A28" w:rsidRDefault="0068242B" w:rsidP="006E2A28">
    <w:pPr>
      <w:spacing w:after="0"/>
      <w:ind w:right="-148"/>
      <w:jc w:val="both"/>
      <w:rPr>
        <w:sz w:val="28"/>
        <w:szCs w:val="28"/>
      </w:rPr>
    </w:pPr>
    <w:r>
      <w:t xml:space="preserve">    </w:t>
    </w:r>
    <w:r>
      <w:rPr>
        <w:sz w:val="28"/>
        <w:szCs w:val="28"/>
        <w:u w:val="single"/>
      </w:rPr>
      <w:t>Guía del 0</w:t>
    </w:r>
    <w:r w:rsidR="009A4C1E">
      <w:rPr>
        <w:sz w:val="28"/>
        <w:szCs w:val="28"/>
        <w:u w:val="single"/>
      </w:rPr>
      <w:t>3</w:t>
    </w:r>
    <w:r>
      <w:rPr>
        <w:sz w:val="28"/>
        <w:szCs w:val="28"/>
        <w:u w:val="single"/>
      </w:rPr>
      <w:t>-</w:t>
    </w:r>
    <w:r w:rsidRPr="001B10E3">
      <w:rPr>
        <w:sz w:val="28"/>
        <w:szCs w:val="28"/>
        <w:u w:val="single"/>
      </w:rPr>
      <w:t>20</w:t>
    </w:r>
    <w:r w:rsidR="009A4C1E">
      <w:rPr>
        <w:sz w:val="28"/>
        <w:szCs w:val="28"/>
        <w:u w:val="single"/>
      </w:rPr>
      <w:t>21</w:t>
    </w:r>
    <w:r>
      <w:rPr>
        <w:sz w:val="28"/>
        <w:szCs w:val="28"/>
      </w:rPr>
      <w:t>/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0A6"/>
    <w:rsid w:val="000A6F7C"/>
    <w:rsid w:val="00191C5A"/>
    <w:rsid w:val="001E5AFC"/>
    <w:rsid w:val="00203D0D"/>
    <w:rsid w:val="00214CC8"/>
    <w:rsid w:val="00280E87"/>
    <w:rsid w:val="002A386C"/>
    <w:rsid w:val="002A79FE"/>
    <w:rsid w:val="002D0DFE"/>
    <w:rsid w:val="002E2855"/>
    <w:rsid w:val="00310D81"/>
    <w:rsid w:val="003944C2"/>
    <w:rsid w:val="003C546E"/>
    <w:rsid w:val="003E0EEE"/>
    <w:rsid w:val="003F6EF1"/>
    <w:rsid w:val="00423A35"/>
    <w:rsid w:val="00427CA4"/>
    <w:rsid w:val="00510F9D"/>
    <w:rsid w:val="00533B48"/>
    <w:rsid w:val="00567C02"/>
    <w:rsid w:val="005C5468"/>
    <w:rsid w:val="005D7CAB"/>
    <w:rsid w:val="0063482C"/>
    <w:rsid w:val="006443AA"/>
    <w:rsid w:val="0065296F"/>
    <w:rsid w:val="00671276"/>
    <w:rsid w:val="006730A6"/>
    <w:rsid w:val="00681EDB"/>
    <w:rsid w:val="0068242B"/>
    <w:rsid w:val="006A544C"/>
    <w:rsid w:val="006B1BD7"/>
    <w:rsid w:val="006E2A28"/>
    <w:rsid w:val="00721E40"/>
    <w:rsid w:val="007C1E76"/>
    <w:rsid w:val="00832E69"/>
    <w:rsid w:val="008B45EE"/>
    <w:rsid w:val="009216D0"/>
    <w:rsid w:val="00983862"/>
    <w:rsid w:val="009A4C1E"/>
    <w:rsid w:val="009E109D"/>
    <w:rsid w:val="009F4BE2"/>
    <w:rsid w:val="00A742F6"/>
    <w:rsid w:val="00A87114"/>
    <w:rsid w:val="00A92B4A"/>
    <w:rsid w:val="00A92D26"/>
    <w:rsid w:val="00B35F26"/>
    <w:rsid w:val="00BE0972"/>
    <w:rsid w:val="00C352BD"/>
    <w:rsid w:val="00D721F7"/>
    <w:rsid w:val="00E45BED"/>
    <w:rsid w:val="00E95728"/>
    <w:rsid w:val="00F55A7B"/>
    <w:rsid w:val="00FE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E2FB1"/>
  <w15:chartTrackingRefBased/>
  <w15:docId w15:val="{A1909164-6092-4108-89A1-58CA8D3ED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6529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2A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2A28"/>
  </w:style>
  <w:style w:type="paragraph" w:styleId="Piedepgina">
    <w:name w:val="footer"/>
    <w:basedOn w:val="Normal"/>
    <w:link w:val="PiedepginaCar"/>
    <w:uiPriority w:val="99"/>
    <w:unhideWhenUsed/>
    <w:rsid w:val="006E2A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A28"/>
  </w:style>
  <w:style w:type="paragraph" w:styleId="Textodeglobo">
    <w:name w:val="Balloon Text"/>
    <w:basedOn w:val="Normal"/>
    <w:link w:val="TextodegloboCar"/>
    <w:uiPriority w:val="99"/>
    <w:semiHidden/>
    <w:unhideWhenUsed/>
    <w:rsid w:val="00533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B48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65296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table" w:styleId="Tablaconcuadrcula">
    <w:name w:val="Table Grid"/>
    <w:basedOn w:val="Tablanormal"/>
    <w:uiPriority w:val="39"/>
    <w:rsid w:val="00983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Fuentedeprrafopredeter"/>
    <w:rsid w:val="00BE0972"/>
  </w:style>
  <w:style w:type="character" w:customStyle="1" w:styleId="small-caps">
    <w:name w:val="small-caps"/>
    <w:basedOn w:val="Fuentedeprrafopredeter"/>
    <w:rsid w:val="00BE0972"/>
  </w:style>
  <w:style w:type="character" w:customStyle="1" w:styleId="indent-1-breaks">
    <w:name w:val="indent-1-breaks"/>
    <w:basedOn w:val="Fuentedeprrafopredeter"/>
    <w:rsid w:val="00BE0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8310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900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20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66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Cerda</dc:creator>
  <cp:keywords/>
  <dc:description/>
  <cp:lastModifiedBy>Convivencia Escolar</cp:lastModifiedBy>
  <cp:revision>19</cp:revision>
  <cp:lastPrinted>2020-03-03T12:48:00Z</cp:lastPrinted>
  <dcterms:created xsi:type="dcterms:W3CDTF">2019-03-20T14:04:00Z</dcterms:created>
  <dcterms:modified xsi:type="dcterms:W3CDTF">2021-03-08T14:54:00Z</dcterms:modified>
</cp:coreProperties>
</file>